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ED415" w14:textId="77777777" w:rsidR="008E19A8" w:rsidRPr="007E4993" w:rsidRDefault="008E19A8" w:rsidP="008E19A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2D2AE127" w14:textId="2EFC991A" w:rsidR="008E19A8" w:rsidRPr="007E4993" w:rsidRDefault="00241510" w:rsidP="008E19A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241510">
        <w:rPr>
          <w:rFonts w:asciiTheme="minorHAnsi" w:hAnsiTheme="minorHAnsi" w:cstheme="minorHAnsi"/>
          <w:b/>
          <w:color w:val="F05A29"/>
          <w:sz w:val="24"/>
          <w:szCs w:val="24"/>
        </w:rPr>
        <w:t xml:space="preserve">Unit 12: </w:t>
      </w:r>
      <w:r w:rsidR="00D47B1D">
        <w:rPr>
          <w:rFonts w:asciiTheme="minorHAnsi" w:hAnsiTheme="minorHAnsi" w:cstheme="minorHAnsi"/>
          <w:b/>
          <w:color w:val="F05A29"/>
          <w:sz w:val="24"/>
          <w:szCs w:val="24"/>
        </w:rPr>
        <w:t>Subtraction</w:t>
      </w:r>
      <w:r w:rsidRPr="00241510">
        <w:rPr>
          <w:rFonts w:asciiTheme="minorHAnsi" w:hAnsiTheme="minorHAnsi" w:cstheme="minorHAnsi"/>
          <w:b/>
          <w:color w:val="F05A29"/>
          <w:sz w:val="24"/>
          <w:szCs w:val="24"/>
        </w:rPr>
        <w:t xml:space="preserve"> (March: Weeks 3&amp;4)</w:t>
      </w:r>
    </w:p>
    <w:p w14:paraId="610C5F7F" w14:textId="77777777" w:rsidR="008E19A8" w:rsidRPr="007E4993" w:rsidRDefault="008E19A8" w:rsidP="008E19A8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E4993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096735">
        <w:trPr>
          <w:jc w:val="center"/>
        </w:trPr>
        <w:tc>
          <w:tcPr>
            <w:tcW w:w="2544" w:type="dxa"/>
            <w:shd w:val="clear" w:color="auto" w:fill="FFD0C2"/>
          </w:tcPr>
          <w:p w14:paraId="32B86C2C" w14:textId="6DCC3944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6207F6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2700" w:type="dxa"/>
          </w:tcPr>
          <w:p w14:paraId="14C4EF13" w14:textId="77777777" w:rsidR="003E1742" w:rsidRDefault="003E1742" w:rsidP="008E19A8">
            <w:pPr>
              <w:widowControl/>
              <w:spacing w:before="60" w:after="6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3E1742">
              <w:rPr>
                <w:rFonts w:asciiTheme="minorHAnsi" w:hAnsiTheme="minorHAnsi" w:cstheme="minorHAnsi"/>
                <w:color w:val="231F20"/>
                <w:sz w:val="20"/>
              </w:rPr>
              <w:t xml:space="preserve">Number &gt; Sets and Operations; Numeration and Counting; Place Value and Base Ten. Algebra &gt; Patterns, Rules and Relationships. </w:t>
            </w:r>
          </w:p>
          <w:p w14:paraId="681A9013" w14:textId="7E476A46" w:rsidR="008E19A8" w:rsidRPr="007E4993" w:rsidRDefault="003E1742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E1742">
              <w:rPr>
                <w:rFonts w:asciiTheme="minorHAnsi" w:hAnsiTheme="minorHAnsi" w:cstheme="minorHAnsi"/>
                <w:color w:val="231F20"/>
                <w:sz w:val="20"/>
              </w:rPr>
              <w:t>Data and Chance &gt; Data.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096735">
        <w:trPr>
          <w:jc w:val="center"/>
        </w:trPr>
        <w:tc>
          <w:tcPr>
            <w:tcW w:w="2545" w:type="dxa"/>
            <w:shd w:val="clear" w:color="auto" w:fill="FFD0C2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271CDBED" w:rsidR="008E19A8" w:rsidRPr="007E4993" w:rsidRDefault="003E1742" w:rsidP="003E1742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3E1742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recognise and understand what happens when quantities (sets) are partitioned and combined;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3E1742">
              <w:rPr>
                <w:rFonts w:asciiTheme="minorHAnsi" w:hAnsiTheme="minorHAnsi" w:cstheme="minorHAnsi"/>
                <w:color w:val="231F20"/>
              </w:rPr>
              <w:t>develop an awareness that the purpose of counting is to quantify; use a range of counting strategies for a range of purposes; explore, extend and create patterns and sequences; explore,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3E1742">
              <w:rPr>
                <w:rFonts w:asciiTheme="minorHAnsi" w:hAnsiTheme="minorHAnsi" w:cstheme="minorHAnsi"/>
                <w:color w:val="231F20"/>
              </w:rPr>
              <w:t>interpret and explain data in a variety of ways for a range of purposes.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654"/>
        <w:gridCol w:w="567"/>
        <w:gridCol w:w="3685"/>
        <w:gridCol w:w="2400"/>
      </w:tblGrid>
      <w:tr w:rsidR="00B35094" w:rsidRPr="007E4993" w14:paraId="462E005C" w14:textId="77777777" w:rsidTr="003E1742">
        <w:trPr>
          <w:trHeight w:val="403"/>
          <w:jc w:val="center"/>
        </w:trPr>
        <w:tc>
          <w:tcPr>
            <w:tcW w:w="850" w:type="dxa"/>
            <w:tcBorders>
              <w:left w:val="single" w:sz="18" w:space="0" w:color="F15A29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654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567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55CC0DC9" w14:textId="77777777" w:rsidR="00B35094" w:rsidRPr="007E4993" w:rsidRDefault="008E19A8" w:rsidP="00241510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685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400" w:type="dxa"/>
            <w:tcBorders>
              <w:left w:val="single" w:sz="8" w:space="0" w:color="FFFFFF"/>
              <w:bottom w:val="single" w:sz="4" w:space="0" w:color="F15A29"/>
              <w:right w:val="single" w:sz="18" w:space="0" w:color="F15A29"/>
            </w:tcBorders>
            <w:shd w:val="clear" w:color="auto" w:fill="F05A29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241510" w:rsidRPr="007E4993" w14:paraId="5E31D108" w14:textId="77777777" w:rsidTr="003E1742">
        <w:trPr>
          <w:trHeight w:val="627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DD091A6" w14:textId="77777777" w:rsidR="00241510" w:rsidRPr="007E4993" w:rsidRDefault="00241510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A86FF3F" w14:textId="52B90932" w:rsidR="00241510" w:rsidRPr="007E4993" w:rsidRDefault="00D47B1D" w:rsidP="00241510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47B1D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Sets: </w:t>
            </w:r>
            <w:r w:rsidR="003E1742" w:rsidRPr="003E1742">
              <w:rPr>
                <w:rFonts w:asciiTheme="minorHAnsi" w:hAnsiTheme="minorHAnsi" w:cstheme="minorHAnsi"/>
                <w:bCs/>
                <w:color w:val="231F20"/>
                <w:sz w:val="20"/>
              </w:rPr>
              <w:t>Counts backwards in ones to demonstrate subtraction (C); Orders and compares numbers 1−20 with each other (R)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7FB0435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F15A29"/>
              <w:left w:val="single" w:sz="4" w:space="0" w:color="F15A29"/>
              <w:right w:val="single" w:sz="4" w:space="0" w:color="F15A29"/>
            </w:tcBorders>
          </w:tcPr>
          <w:p w14:paraId="64A8BA58" w14:textId="77777777" w:rsidR="003E1742" w:rsidRPr="003E1742" w:rsidRDefault="003E1742" w:rsidP="003E174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E1742">
              <w:rPr>
                <w:rFonts w:asciiTheme="minorHAnsi" w:hAnsiTheme="minorHAnsi" w:cstheme="minorHAnsi"/>
                <w:sz w:val="20"/>
                <w:szCs w:val="20"/>
              </w:rPr>
              <w:t>[D] Choral Counting L1, 3</w:t>
            </w:r>
          </w:p>
          <w:p w14:paraId="3801BAFB" w14:textId="77777777" w:rsidR="003E1742" w:rsidRPr="003E1742" w:rsidRDefault="003E1742" w:rsidP="003E174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E1742">
              <w:rPr>
                <w:rFonts w:asciiTheme="minorHAnsi" w:hAnsiTheme="minorHAnsi" w:cstheme="minorHAnsi"/>
                <w:sz w:val="20"/>
                <w:szCs w:val="20"/>
              </w:rPr>
              <w:t>[D] Notice &amp; Wonder L1, 5</w:t>
            </w:r>
          </w:p>
          <w:p w14:paraId="356EF013" w14:textId="77777777" w:rsidR="003E1742" w:rsidRPr="003E1742" w:rsidRDefault="003E1742" w:rsidP="003E174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E1742">
              <w:rPr>
                <w:rFonts w:asciiTheme="minorHAnsi" w:hAnsiTheme="minorHAnsi" w:cstheme="minorHAnsi"/>
                <w:sz w:val="20"/>
                <w:szCs w:val="20"/>
              </w:rPr>
              <w:t>[D] Think-Pair-Share L1–5</w:t>
            </w:r>
          </w:p>
          <w:p w14:paraId="7BFCC7EA" w14:textId="77777777" w:rsidR="003E1742" w:rsidRPr="003E1742" w:rsidRDefault="003E1742" w:rsidP="003E174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E1742">
              <w:rPr>
                <w:rFonts w:asciiTheme="minorHAnsi" w:hAnsiTheme="minorHAnsi" w:cstheme="minorHAnsi"/>
                <w:sz w:val="20"/>
                <w:szCs w:val="20"/>
              </w:rPr>
              <w:t>[D] [C] Reason &amp; Respond L1–5</w:t>
            </w:r>
          </w:p>
          <w:p w14:paraId="2B8E52FF" w14:textId="77777777" w:rsidR="003E1742" w:rsidRPr="003E1742" w:rsidRDefault="003E1742" w:rsidP="003E174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E1742">
              <w:rPr>
                <w:rFonts w:asciiTheme="minorHAnsi" w:hAnsiTheme="minorHAnsi" w:cstheme="minorHAnsi"/>
                <w:sz w:val="20"/>
                <w:szCs w:val="20"/>
              </w:rPr>
              <w:t>[D] Write-Hide-Show L1–5</w:t>
            </w:r>
          </w:p>
          <w:p w14:paraId="0E12C533" w14:textId="77777777" w:rsidR="003E1742" w:rsidRPr="003E1742" w:rsidRDefault="003E1742" w:rsidP="003E174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E1742">
              <w:rPr>
                <w:rFonts w:asciiTheme="minorHAnsi" w:hAnsiTheme="minorHAnsi" w:cstheme="minorHAnsi"/>
                <w:sz w:val="20"/>
                <w:szCs w:val="20"/>
              </w:rPr>
              <w:t>[C] Pretend Play – Farmer Friends L1</w:t>
            </w:r>
          </w:p>
          <w:p w14:paraId="0123F0BA" w14:textId="77777777" w:rsidR="003E1742" w:rsidRPr="003E1742" w:rsidRDefault="003E1742" w:rsidP="003E174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E1742">
              <w:rPr>
                <w:rFonts w:asciiTheme="minorHAnsi" w:hAnsiTheme="minorHAnsi" w:cstheme="minorHAnsi"/>
                <w:sz w:val="20"/>
                <w:szCs w:val="20"/>
              </w:rPr>
              <w:t>[D] Quick Images L2</w:t>
            </w:r>
          </w:p>
          <w:p w14:paraId="5AD6AFB7" w14:textId="77777777" w:rsidR="003E1742" w:rsidRPr="003E1742" w:rsidRDefault="003E1742" w:rsidP="003E174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E1742">
              <w:rPr>
                <w:rFonts w:asciiTheme="minorHAnsi" w:hAnsiTheme="minorHAnsi" w:cstheme="minorHAnsi"/>
                <w:sz w:val="20"/>
                <w:szCs w:val="20"/>
              </w:rPr>
              <w:t>[C] What is the Difference? L2–3</w:t>
            </w:r>
          </w:p>
          <w:p w14:paraId="791FD665" w14:textId="77777777" w:rsidR="003E1742" w:rsidRPr="003E1742" w:rsidRDefault="003E1742" w:rsidP="003E174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E1742">
              <w:rPr>
                <w:rFonts w:asciiTheme="minorHAnsi" w:hAnsiTheme="minorHAnsi" w:cstheme="minorHAnsi"/>
                <w:sz w:val="20"/>
                <w:szCs w:val="20"/>
              </w:rPr>
              <w:t>[D] Would This Work? L4</w:t>
            </w:r>
          </w:p>
          <w:p w14:paraId="5570E0F8" w14:textId="77777777" w:rsidR="003E1742" w:rsidRPr="003E1742" w:rsidRDefault="003E1742" w:rsidP="003E174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E1742">
              <w:rPr>
                <w:rFonts w:asciiTheme="minorHAnsi" w:hAnsiTheme="minorHAnsi" w:cstheme="minorHAnsi"/>
                <w:sz w:val="20"/>
                <w:szCs w:val="20"/>
              </w:rPr>
              <w:t>[D] Build it; Sketch it; Write it L4</w:t>
            </w:r>
          </w:p>
          <w:p w14:paraId="254B62A5" w14:textId="667362BB" w:rsidR="00D47B1D" w:rsidRDefault="003E1742" w:rsidP="003E174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E1742">
              <w:rPr>
                <w:rFonts w:asciiTheme="minorHAnsi" w:hAnsiTheme="minorHAnsi" w:cstheme="minorHAnsi"/>
                <w:sz w:val="20"/>
                <w:szCs w:val="20"/>
              </w:rPr>
              <w:t>[D] Three-Act Task L5</w:t>
            </w:r>
          </w:p>
          <w:p w14:paraId="4D1FD846" w14:textId="77777777" w:rsidR="003E1742" w:rsidRPr="007E4993" w:rsidRDefault="003E1742" w:rsidP="003E174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241510" w:rsidRPr="007E4993" w:rsidRDefault="00241510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73A9F493" w14:textId="77777777" w:rsidR="00D47B1D" w:rsidRPr="00D47B1D" w:rsidRDefault="00D47B1D" w:rsidP="00D47B1D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47B1D">
              <w:rPr>
                <w:rFonts w:asciiTheme="minorHAnsi" w:hAnsiTheme="minorHAnsi" w:cstheme="minorHAnsi"/>
                <w:color w:val="231F20"/>
                <w:sz w:val="20"/>
              </w:rPr>
              <w:t>Pupil’s Book pages 66–72</w:t>
            </w:r>
          </w:p>
          <w:p w14:paraId="5A18A1CA" w14:textId="77777777" w:rsidR="00D47B1D" w:rsidRPr="00D47B1D" w:rsidRDefault="00D47B1D" w:rsidP="00D47B1D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47B1D">
              <w:rPr>
                <w:rFonts w:asciiTheme="minorHAnsi" w:hAnsiTheme="minorHAnsi" w:cstheme="minorHAnsi"/>
                <w:color w:val="231F20"/>
                <w:sz w:val="20"/>
              </w:rPr>
              <w:t>Home/School Links Book pages 30–31</w:t>
            </w:r>
          </w:p>
          <w:p w14:paraId="19B6016C" w14:textId="7E039BEB" w:rsidR="00241510" w:rsidRPr="007E4993" w:rsidRDefault="00D47B1D" w:rsidP="00D47B1D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D47B1D">
              <w:rPr>
                <w:rFonts w:asciiTheme="minorHAnsi" w:hAnsiTheme="minorHAnsi" w:cstheme="minorHAnsi"/>
                <w:color w:val="231F20"/>
                <w:sz w:val="20"/>
              </w:rPr>
              <w:t>PCM 4</w:t>
            </w:r>
          </w:p>
        </w:tc>
        <w:tc>
          <w:tcPr>
            <w:tcW w:w="2400" w:type="dxa"/>
            <w:vMerge w:val="restart"/>
            <w:tcBorders>
              <w:top w:val="single" w:sz="4" w:space="0" w:color="F15A29"/>
              <w:left w:val="single" w:sz="4" w:space="0" w:color="F15A29"/>
              <w:right w:val="single" w:sz="4" w:space="0" w:color="F15A29"/>
            </w:tcBorders>
          </w:tcPr>
          <w:p w14:paraId="76615510" w14:textId="77777777" w:rsidR="00241510" w:rsidRPr="007E4993" w:rsidRDefault="00241510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7777777" w:rsidR="00241510" w:rsidRPr="007E4993" w:rsidRDefault="00241510">
            <w:pPr>
              <w:pStyle w:val="TableParagraph"/>
              <w:spacing w:before="8" w:line="249" w:lineRule="auto"/>
              <w:ind w:left="64" w:right="66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</w:t>
            </w:r>
          </w:p>
          <w:p w14:paraId="6F66D3AF" w14:textId="77777777" w:rsidR="00241510" w:rsidRPr="007E4993" w:rsidRDefault="00241510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241510" w:rsidRPr="007E4993" w:rsidRDefault="00241510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46FDB49F" w14:textId="51A9EDD1" w:rsidR="00241510" w:rsidRPr="007E4993" w:rsidRDefault="00241510" w:rsidP="00AB2635">
            <w:pPr>
              <w:pStyle w:val="TableParagraph"/>
              <w:spacing w:before="9" w:line="249" w:lineRule="auto"/>
              <w:ind w:left="64" w:right="12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  <w:r w:rsidR="00AB2635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 to learning experiences</w:t>
            </w:r>
          </w:p>
          <w:p w14:paraId="0E0722FD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BB96165" w14:textId="2FCE1996" w:rsidR="00241510" w:rsidRPr="00CE7A7B" w:rsidRDefault="00241510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  <w:r w:rsidR="00AB2635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  <w:r w:rsidR="00AB2635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  <w:p w14:paraId="71DA4E0F" w14:textId="77777777" w:rsidR="00241510" w:rsidRPr="00CE7A7B" w:rsidRDefault="00241510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473376CE" w14:textId="77777777" w:rsidR="00241510" w:rsidRDefault="00241510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pages 2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4</w:t>
            </w:r>
            <w:r w:rsidR="00D47B1D" w:rsidRPr="00D47B1D">
              <w:rPr>
                <w:rFonts w:asciiTheme="minorHAnsi" w:hAnsiTheme="minorHAnsi" w:cstheme="minorHAnsi"/>
                <w:color w:val="231F20"/>
                <w:sz w:val="20"/>
              </w:rPr>
              <w:t>–25</w:t>
            </w:r>
          </w:p>
          <w:p w14:paraId="592792A6" w14:textId="1284917F" w:rsidR="00D47B1D" w:rsidRPr="007E4993" w:rsidRDefault="00D47B1D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1510" w:rsidRPr="007E4993" w14:paraId="5D94DE4A" w14:textId="77777777" w:rsidTr="003E1742">
        <w:trPr>
          <w:trHeight w:val="955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82CFADF" w14:textId="77777777" w:rsidR="00241510" w:rsidRPr="007E4993" w:rsidRDefault="00241510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7654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C27DB33" w14:textId="4718A148" w:rsidR="00241510" w:rsidRPr="007E4993" w:rsidRDefault="00D47B1D" w:rsidP="003E1742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47B1D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Sets: </w:t>
            </w:r>
            <w:r w:rsidR="003E1742" w:rsidRPr="003E1742">
              <w:rPr>
                <w:rFonts w:asciiTheme="minorHAnsi" w:hAnsiTheme="minorHAnsi" w:cstheme="minorHAnsi"/>
                <w:bCs/>
                <w:color w:val="231F20"/>
                <w:sz w:val="20"/>
              </w:rPr>
              <w:t>Compares equivalent and non-equivalent sets by value and establishes how much more/less (R); Uses comparative</w:t>
            </w:r>
            <w:r w:rsidR="003E1742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3E1742" w:rsidRPr="003E1742">
              <w:rPr>
                <w:rFonts w:asciiTheme="minorHAnsi" w:hAnsiTheme="minorHAnsi" w:cstheme="minorHAnsi"/>
                <w:bCs/>
                <w:color w:val="231F20"/>
                <w:sz w:val="20"/>
              </w:rPr>
              <w:t>language (more, less, same/equals) to compare sets to at least 10 (C); Describes similarities and differences between sets in terms of</w:t>
            </w:r>
            <w:r w:rsidR="003E1742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3E1742" w:rsidRPr="003E1742">
              <w:rPr>
                <w:rFonts w:asciiTheme="minorHAnsi" w:hAnsiTheme="minorHAnsi" w:cstheme="minorHAnsi"/>
                <w:bCs/>
                <w:color w:val="231F20"/>
                <w:sz w:val="20"/>
              </w:rPr>
              <w:t>quantity (C)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0110760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7854AB2A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63375A6C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1510" w:rsidRPr="007E4993" w14:paraId="3E6C46B7" w14:textId="77777777" w:rsidTr="003E1742">
        <w:trPr>
          <w:trHeight w:val="1196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3209CCB" w14:textId="77777777" w:rsidR="00241510" w:rsidRPr="007E4993" w:rsidRDefault="00241510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7654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EFFFA45" w14:textId="6977674F" w:rsidR="00241510" w:rsidRPr="007E4993" w:rsidRDefault="00D47B1D" w:rsidP="003E1742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47B1D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Comparison: </w:t>
            </w:r>
            <w:r w:rsidR="003E1742" w:rsidRPr="003E1742">
              <w:rPr>
                <w:rFonts w:asciiTheme="minorHAnsi" w:hAnsiTheme="minorHAnsi" w:cstheme="minorHAnsi"/>
                <w:bCs/>
                <w:color w:val="231F20"/>
                <w:sz w:val="20"/>
              </w:rPr>
              <w:t>Describes similarities and differences between sets in terms of quantity (C); Demonstrates understanding of all possible</w:t>
            </w:r>
            <w:r w:rsidR="003E1742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3E1742" w:rsidRPr="003E1742">
              <w:rPr>
                <w:rFonts w:asciiTheme="minorHAnsi" w:hAnsiTheme="minorHAnsi" w:cstheme="minorHAnsi"/>
                <w:bCs/>
                <w:color w:val="231F20"/>
                <w:sz w:val="20"/>
              </w:rPr>
              <w:t>partitions of number bonds up to at least 10 (R); Justifies with proof the zero property (when you subtract zero from a number it does</w:t>
            </w:r>
            <w:r w:rsidR="003E1742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3E1742" w:rsidRPr="003E1742">
              <w:rPr>
                <w:rFonts w:asciiTheme="minorHAnsi" w:hAnsiTheme="minorHAnsi" w:cstheme="minorHAnsi"/>
                <w:bCs/>
                <w:color w:val="231F20"/>
                <w:sz w:val="20"/>
              </w:rPr>
              <w:t>not change the number) (R)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D3115A3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1F17EFB3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74536590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1510" w:rsidRPr="007E4993" w14:paraId="74552C4E" w14:textId="77777777" w:rsidTr="003E1742">
        <w:trPr>
          <w:trHeight w:val="945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AE1A8A1" w14:textId="77777777" w:rsidR="00241510" w:rsidRPr="007E4993" w:rsidRDefault="00241510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7654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3712450" w14:textId="0714D496" w:rsidR="00241510" w:rsidRPr="007E4993" w:rsidRDefault="00D47B1D" w:rsidP="003E1742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47B1D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Counting Back: </w:t>
            </w:r>
            <w:r w:rsidR="003E1742" w:rsidRPr="003E1742">
              <w:rPr>
                <w:rFonts w:asciiTheme="minorHAnsi" w:hAnsiTheme="minorHAnsi" w:cstheme="minorHAnsi"/>
                <w:bCs/>
                <w:color w:val="231F20"/>
                <w:sz w:val="20"/>
              </w:rPr>
              <w:t>Jumps backwards on a number path to begin to express subtraction (C); Uses knowledge of addition to develop</w:t>
            </w:r>
            <w:r w:rsidR="003E1742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3E1742" w:rsidRPr="003E1742">
              <w:rPr>
                <w:rFonts w:asciiTheme="minorHAnsi" w:hAnsiTheme="minorHAnsi" w:cstheme="minorHAnsi"/>
                <w:bCs/>
                <w:color w:val="231F20"/>
                <w:sz w:val="20"/>
              </w:rPr>
              <w:t>understanding of subtraction (U&amp;C); Represents and displays data gathered using objects, pictures or simple graphs (C)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68AF191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7B624614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04275785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1510" w:rsidRPr="007E4993" w14:paraId="1F08E80A" w14:textId="77777777" w:rsidTr="003E1742">
        <w:trPr>
          <w:trHeight w:val="964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291A5E0" w14:textId="77777777" w:rsidR="00241510" w:rsidRPr="007E4993" w:rsidRDefault="00241510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7654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D17D6B2" w14:textId="58F75570" w:rsidR="00241510" w:rsidRPr="007E4993" w:rsidRDefault="00D47B1D" w:rsidP="003E1742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47B1D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Subtraction from 10: </w:t>
            </w:r>
            <w:r w:rsidR="003E1742" w:rsidRPr="003E1742">
              <w:rPr>
                <w:rFonts w:asciiTheme="minorHAnsi" w:hAnsiTheme="minorHAnsi" w:cstheme="minorHAnsi"/>
                <w:bCs/>
                <w:color w:val="231F20"/>
                <w:sz w:val="20"/>
              </w:rPr>
              <w:t>Counts backwards in ones to demonstrate subtraction (C); Jumps backwards on a number path to express</w:t>
            </w:r>
            <w:r w:rsidR="003E1742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3E1742" w:rsidRPr="003E1742">
              <w:rPr>
                <w:rFonts w:asciiTheme="minorHAnsi" w:hAnsiTheme="minorHAnsi" w:cstheme="minorHAnsi"/>
                <w:bCs/>
                <w:color w:val="231F20"/>
                <w:sz w:val="20"/>
              </w:rPr>
              <w:t>subtraction (C); Uses a range of strategies to add and subtract mentally to at least 10 (A&amp;PS)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6947309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580DEA39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28DF7143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1510" w:rsidRPr="007E4993" w14:paraId="7A390002" w14:textId="77777777" w:rsidTr="003E1742">
        <w:trPr>
          <w:trHeight w:val="41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007022D" w14:textId="200FF48F" w:rsidR="00241510" w:rsidRPr="007E4993" w:rsidRDefault="00D47B1D" w:rsidP="00241510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F15A29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7654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7EB3D49" w14:textId="59B14EF6" w:rsidR="00241510" w:rsidRPr="00C151F2" w:rsidRDefault="00241510" w:rsidP="0024151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C151F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CE7A7B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69AD131" w14:textId="77777777" w:rsidR="00241510" w:rsidRPr="007E4993" w:rsidRDefault="00241510" w:rsidP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C581D10" w14:textId="77777777" w:rsidR="00241510" w:rsidRPr="007E4993" w:rsidRDefault="00241510" w:rsidP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B5FEDF8" w14:textId="77777777" w:rsidR="00241510" w:rsidRPr="007E4993" w:rsidRDefault="00241510" w:rsidP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096735">
        <w:trPr>
          <w:trHeight w:val="619"/>
          <w:jc w:val="center"/>
        </w:trPr>
        <w:tc>
          <w:tcPr>
            <w:tcW w:w="15216" w:type="dxa"/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7E499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10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C629A" w14:textId="77777777" w:rsidR="00E77B96" w:rsidRDefault="00E77B96" w:rsidP="008E19A8">
      <w:r>
        <w:separator/>
      </w:r>
    </w:p>
  </w:endnote>
  <w:endnote w:type="continuationSeparator" w:id="0">
    <w:p w14:paraId="013139E3" w14:textId="77777777" w:rsidR="00E77B96" w:rsidRDefault="00E77B96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1B046" w14:textId="77777777" w:rsidR="00E77B96" w:rsidRDefault="00E77B96" w:rsidP="008E19A8">
      <w:r>
        <w:separator/>
      </w:r>
    </w:p>
  </w:footnote>
  <w:footnote w:type="continuationSeparator" w:id="0">
    <w:p w14:paraId="6597DFF7" w14:textId="77777777" w:rsidR="00E77B96" w:rsidRDefault="00E77B96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BA65" w14:textId="79011725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D47B1D">
      <w:rPr>
        <w:rFonts w:asciiTheme="minorHAnsi" w:hAnsiTheme="minorHAnsi" w:cstheme="minorHAnsi"/>
      </w:rPr>
      <w:t>Senior</w:t>
    </w:r>
    <w:r w:rsidRPr="008E19A8">
      <w:rPr>
        <w:rFonts w:asciiTheme="minorHAnsi" w:hAnsiTheme="minorHAnsi" w:cstheme="minorHAnsi"/>
      </w:rPr>
      <w:t xml:space="preserve"> Infants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094"/>
    <w:rsid w:val="00005A7B"/>
    <w:rsid w:val="00005AB1"/>
    <w:rsid w:val="0001456A"/>
    <w:rsid w:val="00061066"/>
    <w:rsid w:val="000619B0"/>
    <w:rsid w:val="00066436"/>
    <w:rsid w:val="00096735"/>
    <w:rsid w:val="000C1930"/>
    <w:rsid w:val="000D2BDB"/>
    <w:rsid w:val="000E3562"/>
    <w:rsid w:val="0010317E"/>
    <w:rsid w:val="001059C6"/>
    <w:rsid w:val="00105DC4"/>
    <w:rsid w:val="00121B69"/>
    <w:rsid w:val="00142860"/>
    <w:rsid w:val="00142FA9"/>
    <w:rsid w:val="0014461F"/>
    <w:rsid w:val="001A204E"/>
    <w:rsid w:val="001C53D9"/>
    <w:rsid w:val="001D0BEB"/>
    <w:rsid w:val="001E6E13"/>
    <w:rsid w:val="00241510"/>
    <w:rsid w:val="00251669"/>
    <w:rsid w:val="00255642"/>
    <w:rsid w:val="002B7771"/>
    <w:rsid w:val="002E6C77"/>
    <w:rsid w:val="003274BA"/>
    <w:rsid w:val="00335922"/>
    <w:rsid w:val="003572DB"/>
    <w:rsid w:val="00360494"/>
    <w:rsid w:val="003801AA"/>
    <w:rsid w:val="00393816"/>
    <w:rsid w:val="003C163D"/>
    <w:rsid w:val="003E1742"/>
    <w:rsid w:val="00400FDA"/>
    <w:rsid w:val="00404FA0"/>
    <w:rsid w:val="00442720"/>
    <w:rsid w:val="004820A8"/>
    <w:rsid w:val="00483008"/>
    <w:rsid w:val="004C21B6"/>
    <w:rsid w:val="004D0C7F"/>
    <w:rsid w:val="00502CAD"/>
    <w:rsid w:val="00513071"/>
    <w:rsid w:val="005246A3"/>
    <w:rsid w:val="00571D4D"/>
    <w:rsid w:val="005B7257"/>
    <w:rsid w:val="006207F6"/>
    <w:rsid w:val="0065616A"/>
    <w:rsid w:val="00674EA0"/>
    <w:rsid w:val="00684BD6"/>
    <w:rsid w:val="00691E6F"/>
    <w:rsid w:val="00697098"/>
    <w:rsid w:val="006A6CB3"/>
    <w:rsid w:val="006B62C0"/>
    <w:rsid w:val="006B66F1"/>
    <w:rsid w:val="006B79AB"/>
    <w:rsid w:val="006C0A1B"/>
    <w:rsid w:val="006D5C97"/>
    <w:rsid w:val="00704DD9"/>
    <w:rsid w:val="00732534"/>
    <w:rsid w:val="007526CA"/>
    <w:rsid w:val="00785A95"/>
    <w:rsid w:val="00792B4C"/>
    <w:rsid w:val="007E4993"/>
    <w:rsid w:val="007F2612"/>
    <w:rsid w:val="00852129"/>
    <w:rsid w:val="00861699"/>
    <w:rsid w:val="00883320"/>
    <w:rsid w:val="00893637"/>
    <w:rsid w:val="00895A4F"/>
    <w:rsid w:val="008C4D27"/>
    <w:rsid w:val="008E19A8"/>
    <w:rsid w:val="008E2C8D"/>
    <w:rsid w:val="008F0FD8"/>
    <w:rsid w:val="008F79CA"/>
    <w:rsid w:val="009005DD"/>
    <w:rsid w:val="00917577"/>
    <w:rsid w:val="009826B9"/>
    <w:rsid w:val="009A2326"/>
    <w:rsid w:val="00A06932"/>
    <w:rsid w:val="00A14183"/>
    <w:rsid w:val="00A37599"/>
    <w:rsid w:val="00A4645F"/>
    <w:rsid w:val="00A5348A"/>
    <w:rsid w:val="00A54056"/>
    <w:rsid w:val="00AB2635"/>
    <w:rsid w:val="00AE4472"/>
    <w:rsid w:val="00AE66FA"/>
    <w:rsid w:val="00B22F1A"/>
    <w:rsid w:val="00B35094"/>
    <w:rsid w:val="00B41601"/>
    <w:rsid w:val="00B50118"/>
    <w:rsid w:val="00B623CB"/>
    <w:rsid w:val="00BB71B3"/>
    <w:rsid w:val="00BD17ED"/>
    <w:rsid w:val="00BE3AF6"/>
    <w:rsid w:val="00C95240"/>
    <w:rsid w:val="00CE7A7B"/>
    <w:rsid w:val="00CF52D2"/>
    <w:rsid w:val="00D2044B"/>
    <w:rsid w:val="00D47B1D"/>
    <w:rsid w:val="00D57400"/>
    <w:rsid w:val="00D60953"/>
    <w:rsid w:val="00DE69A5"/>
    <w:rsid w:val="00DF74F9"/>
    <w:rsid w:val="00E418D5"/>
    <w:rsid w:val="00E77B96"/>
    <w:rsid w:val="00E86B4C"/>
    <w:rsid w:val="00EC03C8"/>
    <w:rsid w:val="00EC0954"/>
    <w:rsid w:val="00EE7F1C"/>
    <w:rsid w:val="00F07866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AF91BFE7ACE40A72EEADB1D60F518" ma:contentTypeVersion="15" ma:contentTypeDescription="Create a new document." ma:contentTypeScope="" ma:versionID="dab88af93f9563dbdcad41155ca8b496">
  <xsd:schema xmlns:xsd="http://www.w3.org/2001/XMLSchema" xmlns:xs="http://www.w3.org/2001/XMLSchema" xmlns:p="http://schemas.microsoft.com/office/2006/metadata/properties" xmlns:ns2="96b017b7-e29e-4904-8b72-d158e87a1706" xmlns:ns3="469c92d7-eeb0-4547-aa30-2587f9f7b786" targetNamespace="http://schemas.microsoft.com/office/2006/metadata/properties" ma:root="true" ma:fieldsID="da3259ca639c33b090d0e6cae79224e8" ns2:_="" ns3:_="">
    <xsd:import namespace="96b017b7-e29e-4904-8b72-d158e87a1706"/>
    <xsd:import namespace="469c92d7-eeb0-4547-aa30-2587f9f7b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017b7-e29e-4904-8b72-d158e87a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54b75f-78f1-4e1e-9d30-96a5cd2eb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92d7-eeb0-4547-aa30-2587f9f7b7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cefbeb-4ff1-4a06-b8a6-91979d214339}" ma:internalName="TaxCatchAll" ma:showField="CatchAllData" ma:web="469c92d7-eeb0-4547-aa30-2587f9f7b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b017b7-e29e-4904-8b72-d158e87a1706">
      <Terms xmlns="http://schemas.microsoft.com/office/infopath/2007/PartnerControls"/>
    </lcf76f155ced4ddcb4097134ff3c332f>
    <TaxCatchAll xmlns="469c92d7-eeb0-4547-aa30-2587f9f7b786" xsi:nil="true"/>
  </documentManagement>
</p:properties>
</file>

<file path=customXml/itemProps1.xml><?xml version="1.0" encoding="utf-8"?>
<ds:datastoreItem xmlns:ds="http://schemas.openxmlformats.org/officeDocument/2006/customXml" ds:itemID="{454FEF4F-7720-448F-9A97-4C8F64708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017b7-e29e-4904-8b72-d158e87a1706"/>
    <ds:schemaRef ds:uri="469c92d7-eeb0-4547-aa30-2587f9f7b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52819-B923-4F9C-9391-700C9CBF9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39D236-80A5-4FD5-BE1F-8D07108FE420}">
  <ds:schemaRefs>
    <ds:schemaRef ds:uri="http://schemas.microsoft.com/office/2006/metadata/properties"/>
    <ds:schemaRef ds:uri="http://schemas.microsoft.com/office/infopath/2007/PartnerControls"/>
    <ds:schemaRef ds:uri="96b017b7-e29e-4904-8b72-d158e87a1706"/>
    <ds:schemaRef ds:uri="469c92d7-eeb0-4547-aa30-2587f9f7b7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Ben Clancy</cp:lastModifiedBy>
  <cp:revision>124</cp:revision>
  <cp:lastPrinted>2024-09-04T09:54:00Z</cp:lastPrinted>
  <dcterms:created xsi:type="dcterms:W3CDTF">2024-08-16T04:33:00Z</dcterms:created>
  <dcterms:modified xsi:type="dcterms:W3CDTF">2025-03-04T19:07:00Z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  <property fmtid="{D5CDD505-2E9C-101B-9397-08002B2CF9AE}" pid="11" name="ContentTypeId">
    <vt:lpwstr>0x010100A6FAF91BFE7ACE40A72EEADB1D60F518</vt:lpwstr>
  </property>
  <property fmtid="{D5CDD505-2E9C-101B-9397-08002B2CF9AE}" pid="12" name="_AdHocReviewCycleID">
    <vt:i4>-1387933188</vt:i4>
  </property>
  <property fmtid="{D5CDD505-2E9C-101B-9397-08002B2CF9AE}" pid="13" name="_NewReviewCycle">
    <vt:lpwstr/>
  </property>
  <property fmtid="{D5CDD505-2E9C-101B-9397-08002B2CF9AE}" pid="14" name="_EmailSubject">
    <vt:lpwstr>MAM Resources </vt:lpwstr>
  </property>
  <property fmtid="{D5CDD505-2E9C-101B-9397-08002B2CF9AE}" pid="15" name="_AuthorEmail">
    <vt:lpwstr>ben.clancy@smurfitwestrock.ie</vt:lpwstr>
  </property>
  <property fmtid="{D5CDD505-2E9C-101B-9397-08002B2CF9AE}" pid="16" name="_AuthorEmailDisplayName">
    <vt:lpwstr>Ben Clancy</vt:lpwstr>
  </property>
</Properties>
</file>